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83" w:rsidRPr="004117D1" w:rsidRDefault="004117D1" w:rsidP="00C1099C">
      <w:pPr>
        <w:tabs>
          <w:tab w:val="center" w:pos="5315"/>
          <w:tab w:val="left" w:pos="9012"/>
        </w:tabs>
        <w:ind w:firstLine="0"/>
        <w:rPr>
          <w:szCs w:val="24"/>
        </w:rPr>
      </w:pPr>
      <w:r w:rsidRPr="004117D1">
        <w:rPr>
          <w:szCs w:val="24"/>
        </w:rPr>
        <w:t xml:space="preserve">  </w:t>
      </w:r>
      <w:r w:rsidRPr="004117D1">
        <w:rPr>
          <w:szCs w:val="24"/>
        </w:rPr>
        <w:tab/>
      </w:r>
    </w:p>
    <w:p w:rsidR="00837E4A" w:rsidRPr="00E45783" w:rsidRDefault="00837E4A" w:rsidP="00E45783">
      <w:pPr>
        <w:tabs>
          <w:tab w:val="center" w:pos="5315"/>
          <w:tab w:val="left" w:pos="9012"/>
        </w:tabs>
        <w:ind w:firstLine="0"/>
        <w:jc w:val="right"/>
        <w:rPr>
          <w:szCs w:val="24"/>
          <w:u w:val="single"/>
        </w:rPr>
      </w:pPr>
    </w:p>
    <w:p w:rsidR="00DD50D8" w:rsidRPr="00506987" w:rsidRDefault="00DD50D8" w:rsidP="00DD50D8">
      <w:pPr>
        <w:tabs>
          <w:tab w:val="center" w:pos="5315"/>
          <w:tab w:val="left" w:pos="9012"/>
        </w:tabs>
        <w:ind w:firstLine="0"/>
        <w:jc w:val="center"/>
        <w:rPr>
          <w:sz w:val="32"/>
          <w:szCs w:val="32"/>
        </w:rPr>
      </w:pPr>
      <w:r w:rsidRPr="00506987">
        <w:rPr>
          <w:sz w:val="32"/>
          <w:szCs w:val="32"/>
        </w:rPr>
        <w:t>РОССИЙСКАЯ ФЕДЕРАЦИЯ</w:t>
      </w:r>
    </w:p>
    <w:p w:rsidR="00DD50D8" w:rsidRPr="00506987" w:rsidRDefault="00DD50D8" w:rsidP="00DD50D8">
      <w:pPr>
        <w:ind w:firstLine="0"/>
        <w:jc w:val="center"/>
        <w:rPr>
          <w:sz w:val="32"/>
          <w:szCs w:val="32"/>
        </w:rPr>
      </w:pPr>
      <w:r w:rsidRPr="00506987">
        <w:rPr>
          <w:sz w:val="32"/>
          <w:szCs w:val="32"/>
        </w:rPr>
        <w:t>РОСТОВСКАЯ ОБЛАСТЬ</w:t>
      </w:r>
    </w:p>
    <w:p w:rsidR="00DD50D8" w:rsidRPr="00506987" w:rsidRDefault="00DD50D8" w:rsidP="00DD50D8">
      <w:pPr>
        <w:ind w:firstLine="0"/>
        <w:jc w:val="center"/>
        <w:rPr>
          <w:sz w:val="32"/>
          <w:szCs w:val="32"/>
        </w:rPr>
      </w:pPr>
      <w:r w:rsidRPr="00506987">
        <w:rPr>
          <w:sz w:val="32"/>
          <w:szCs w:val="32"/>
        </w:rPr>
        <w:t>ОРЛОВСКИЙ РАЙОН</w:t>
      </w:r>
    </w:p>
    <w:p w:rsidR="00DD50D8" w:rsidRPr="00506987" w:rsidRDefault="00DD50D8" w:rsidP="00DD50D8">
      <w:pPr>
        <w:ind w:firstLine="0"/>
        <w:jc w:val="center"/>
        <w:rPr>
          <w:sz w:val="32"/>
          <w:szCs w:val="32"/>
        </w:rPr>
      </w:pPr>
      <w:r w:rsidRPr="00506987">
        <w:rPr>
          <w:sz w:val="32"/>
          <w:szCs w:val="32"/>
        </w:rPr>
        <w:t>МУНИЦИПАЛЬНОЕ ОБРАЗОВАНИЕ</w:t>
      </w:r>
    </w:p>
    <w:p w:rsidR="00DD50D8" w:rsidRPr="00506987" w:rsidRDefault="00DD50D8" w:rsidP="00DD50D8">
      <w:pPr>
        <w:ind w:firstLine="0"/>
        <w:jc w:val="center"/>
        <w:rPr>
          <w:sz w:val="32"/>
          <w:szCs w:val="32"/>
        </w:rPr>
      </w:pPr>
      <w:r w:rsidRPr="00506987">
        <w:rPr>
          <w:sz w:val="32"/>
          <w:szCs w:val="32"/>
        </w:rPr>
        <w:t>«КАМЕННО-БАЛКОВСКОЕ СЕЛЬСКОЕ ПОСЕЛЕНИЕ»</w:t>
      </w:r>
    </w:p>
    <w:p w:rsidR="00DD50D8" w:rsidRPr="00506987" w:rsidRDefault="00DD50D8" w:rsidP="00DD50D8">
      <w:pPr>
        <w:ind w:firstLine="0"/>
        <w:jc w:val="center"/>
        <w:rPr>
          <w:szCs w:val="24"/>
        </w:rPr>
      </w:pPr>
    </w:p>
    <w:p w:rsidR="00DD50D8" w:rsidRPr="00506987" w:rsidRDefault="00DD50D8" w:rsidP="00DD50D8">
      <w:pPr>
        <w:ind w:firstLine="0"/>
        <w:jc w:val="center"/>
        <w:rPr>
          <w:szCs w:val="24"/>
        </w:rPr>
      </w:pPr>
      <w:r w:rsidRPr="00506987">
        <w:rPr>
          <w:szCs w:val="24"/>
        </w:rPr>
        <w:t>СОБРАНИЕ ДЕПУТАТОВ КАМЕННО-БАЛКОВСКОГО СЕЛЬСКОГО ПОСЕЛЕНИЯ</w:t>
      </w:r>
    </w:p>
    <w:p w:rsidR="00DD50D8" w:rsidRPr="00506987" w:rsidRDefault="00DD50D8" w:rsidP="00DD50D8">
      <w:pPr>
        <w:ind w:firstLine="0"/>
        <w:jc w:val="center"/>
        <w:rPr>
          <w:sz w:val="28"/>
          <w:szCs w:val="24"/>
        </w:rPr>
      </w:pPr>
    </w:p>
    <w:p w:rsidR="00DD50D8" w:rsidRDefault="00DD50D8" w:rsidP="00DD50D8">
      <w:pPr>
        <w:ind w:firstLine="0"/>
        <w:jc w:val="center"/>
        <w:rPr>
          <w:sz w:val="28"/>
          <w:szCs w:val="24"/>
        </w:rPr>
      </w:pPr>
      <w:r w:rsidRPr="00506987">
        <w:rPr>
          <w:sz w:val="28"/>
          <w:szCs w:val="24"/>
        </w:rPr>
        <w:t>РЕШЕНИЕ</w:t>
      </w:r>
      <w:r w:rsidR="00C00498">
        <w:rPr>
          <w:sz w:val="28"/>
          <w:szCs w:val="24"/>
        </w:rPr>
        <w:t xml:space="preserve">  </w:t>
      </w:r>
    </w:p>
    <w:p w:rsidR="000E7D24" w:rsidRDefault="000E7D24" w:rsidP="00DD50D8">
      <w:pPr>
        <w:ind w:firstLine="0"/>
        <w:jc w:val="center"/>
        <w:rPr>
          <w:sz w:val="28"/>
          <w:szCs w:val="24"/>
        </w:rPr>
      </w:pPr>
    </w:p>
    <w:p w:rsidR="000E7D24" w:rsidRPr="00506987" w:rsidRDefault="00887CFB" w:rsidP="000E7D24">
      <w:pPr>
        <w:ind w:firstLine="0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0E7D24">
        <w:rPr>
          <w:sz w:val="28"/>
          <w:szCs w:val="24"/>
        </w:rPr>
        <w:t>«</w:t>
      </w:r>
      <w:r w:rsidR="00C00498">
        <w:rPr>
          <w:sz w:val="28"/>
          <w:szCs w:val="24"/>
        </w:rPr>
        <w:t xml:space="preserve">  07 » июля </w:t>
      </w:r>
      <w:r w:rsidR="000E7D24">
        <w:rPr>
          <w:sz w:val="28"/>
          <w:szCs w:val="24"/>
        </w:rPr>
        <w:t>2020 г.</w:t>
      </w:r>
      <w:r w:rsidR="000E7D24">
        <w:rPr>
          <w:sz w:val="28"/>
          <w:szCs w:val="24"/>
        </w:rPr>
        <w:tab/>
      </w:r>
      <w:r w:rsidR="000E7D24">
        <w:rPr>
          <w:sz w:val="28"/>
          <w:szCs w:val="24"/>
        </w:rPr>
        <w:tab/>
      </w:r>
      <w:r w:rsidR="000E7D24">
        <w:rPr>
          <w:sz w:val="28"/>
          <w:szCs w:val="24"/>
        </w:rPr>
        <w:tab/>
      </w:r>
      <w:r>
        <w:rPr>
          <w:sz w:val="28"/>
          <w:szCs w:val="24"/>
        </w:rPr>
        <w:t xml:space="preserve">   </w:t>
      </w:r>
      <w:r>
        <w:rPr>
          <w:sz w:val="28"/>
          <w:szCs w:val="24"/>
        </w:rPr>
        <w:tab/>
      </w:r>
      <w:r w:rsidR="000E7D24">
        <w:rPr>
          <w:sz w:val="28"/>
          <w:szCs w:val="24"/>
        </w:rPr>
        <w:tab/>
      </w:r>
      <w:r w:rsidR="000E7D24">
        <w:rPr>
          <w:sz w:val="28"/>
          <w:szCs w:val="24"/>
        </w:rPr>
        <w:tab/>
      </w:r>
      <w:r w:rsidR="000E7D24">
        <w:rPr>
          <w:sz w:val="28"/>
          <w:szCs w:val="24"/>
        </w:rPr>
        <w:tab/>
        <w:t>х. .Каменная Балка</w:t>
      </w:r>
    </w:p>
    <w:p w:rsidR="00DD50D8" w:rsidRPr="006B774E" w:rsidRDefault="00DD50D8" w:rsidP="00DD50D8">
      <w:pPr>
        <w:pStyle w:val="10"/>
        <w:jc w:val="center"/>
        <w:rPr>
          <w:szCs w:val="28"/>
        </w:rPr>
      </w:pPr>
    </w:p>
    <w:p w:rsidR="00DD50D8" w:rsidRPr="006B774E" w:rsidRDefault="00DD50D8" w:rsidP="00DD50D8">
      <w:pPr>
        <w:pStyle w:val="10"/>
        <w:jc w:val="center"/>
        <w:rPr>
          <w:szCs w:val="28"/>
        </w:rPr>
      </w:pPr>
      <w:r w:rsidRPr="006B774E">
        <w:rPr>
          <w:szCs w:val="28"/>
        </w:rPr>
        <w:t xml:space="preserve">О внесении изменений </w:t>
      </w:r>
      <w:r w:rsidR="00365CF0">
        <w:rPr>
          <w:szCs w:val="28"/>
        </w:rPr>
        <w:t xml:space="preserve"> и дополнений </w:t>
      </w:r>
      <w:r w:rsidRPr="006B774E">
        <w:rPr>
          <w:szCs w:val="28"/>
        </w:rPr>
        <w:t xml:space="preserve">в Решение Собрания депутатов </w:t>
      </w:r>
    </w:p>
    <w:p w:rsidR="00DD50D8" w:rsidRPr="006B774E" w:rsidRDefault="00DD50D8" w:rsidP="00DD50D8">
      <w:pPr>
        <w:pStyle w:val="10"/>
        <w:jc w:val="center"/>
        <w:rPr>
          <w:szCs w:val="28"/>
        </w:rPr>
      </w:pPr>
      <w:r w:rsidRPr="006B774E">
        <w:rPr>
          <w:szCs w:val="28"/>
        </w:rPr>
        <w:t xml:space="preserve">Каменно – Балковского сельского поселения </w:t>
      </w:r>
    </w:p>
    <w:p w:rsidR="00DD50D8" w:rsidRDefault="00365CF0" w:rsidP="00DD50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7CFB">
        <w:rPr>
          <w:sz w:val="28"/>
          <w:szCs w:val="28"/>
        </w:rPr>
        <w:tab/>
      </w:r>
      <w:r>
        <w:rPr>
          <w:sz w:val="28"/>
          <w:szCs w:val="28"/>
        </w:rPr>
        <w:t>05</w:t>
      </w:r>
      <w:r w:rsidR="003F3F37">
        <w:rPr>
          <w:sz w:val="28"/>
          <w:szCs w:val="28"/>
        </w:rPr>
        <w:t>.12.201</w:t>
      </w:r>
      <w:r w:rsidR="008C5857">
        <w:rPr>
          <w:sz w:val="28"/>
          <w:szCs w:val="28"/>
        </w:rPr>
        <w:t>9</w:t>
      </w:r>
      <w:r w:rsidR="00DD50D8" w:rsidRPr="006B774E">
        <w:rPr>
          <w:sz w:val="28"/>
          <w:szCs w:val="28"/>
        </w:rPr>
        <w:t xml:space="preserve"> года №</w:t>
      </w:r>
      <w:r w:rsidR="003F3F37">
        <w:rPr>
          <w:sz w:val="28"/>
          <w:szCs w:val="28"/>
        </w:rPr>
        <w:t xml:space="preserve"> </w:t>
      </w:r>
      <w:r>
        <w:rPr>
          <w:sz w:val="28"/>
          <w:szCs w:val="28"/>
        </w:rPr>
        <w:t>128</w:t>
      </w:r>
      <w:r w:rsidR="00DD50D8" w:rsidRPr="006B774E">
        <w:rPr>
          <w:szCs w:val="28"/>
        </w:rPr>
        <w:t xml:space="preserve"> </w:t>
      </w:r>
      <w:r w:rsidR="00DD50D8" w:rsidRPr="006B774E">
        <w:rPr>
          <w:sz w:val="28"/>
          <w:szCs w:val="28"/>
        </w:rPr>
        <w:t>«</w:t>
      </w:r>
      <w:r>
        <w:rPr>
          <w:sz w:val="28"/>
          <w:szCs w:val="28"/>
        </w:rPr>
        <w:t>О земельном налоге</w:t>
      </w:r>
      <w:r w:rsidR="00DD50D8" w:rsidRPr="006B774E">
        <w:rPr>
          <w:sz w:val="28"/>
          <w:szCs w:val="28"/>
        </w:rPr>
        <w:t>»</w:t>
      </w:r>
      <w:r w:rsidR="00887CFB">
        <w:rPr>
          <w:sz w:val="28"/>
          <w:szCs w:val="28"/>
        </w:rPr>
        <w:t>.</w:t>
      </w:r>
    </w:p>
    <w:p w:rsidR="00365CF0" w:rsidRDefault="00365CF0" w:rsidP="00365CF0">
      <w:pPr>
        <w:rPr>
          <w:sz w:val="28"/>
          <w:szCs w:val="28"/>
        </w:rPr>
      </w:pPr>
    </w:p>
    <w:p w:rsidR="00365CF0" w:rsidRDefault="00365CF0" w:rsidP="00365CF0">
      <w:pPr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правовых актов о налогах  в соответствие с изменениями, внесенными в часть вторую  Налогового Кодекса российской Феде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ции Федеральным  законом от 29.09.2019  № 325-ФЗ, Собрание депутатов Каменно-Балковского сельского поселения</w:t>
      </w:r>
    </w:p>
    <w:p w:rsidR="00365CF0" w:rsidRDefault="00365CF0" w:rsidP="00365CF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РЕШИЛО:</w:t>
      </w:r>
    </w:p>
    <w:p w:rsidR="00365CF0" w:rsidRDefault="00887CFB" w:rsidP="00887CF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>
        <w:rPr>
          <w:sz w:val="28"/>
          <w:szCs w:val="28"/>
        </w:rPr>
        <w:tab/>
      </w:r>
      <w:r w:rsidR="00365CF0">
        <w:rPr>
          <w:sz w:val="28"/>
          <w:szCs w:val="28"/>
        </w:rPr>
        <w:t>Внести  в Решение Собрания депутатов Каменно- Балковского сельского</w:t>
      </w:r>
    </w:p>
    <w:p w:rsidR="00365CF0" w:rsidRDefault="004554D3" w:rsidP="004554D3">
      <w:pPr>
        <w:ind w:left="1770" w:hanging="1628"/>
        <w:rPr>
          <w:sz w:val="28"/>
          <w:szCs w:val="28"/>
        </w:rPr>
      </w:pPr>
      <w:r>
        <w:rPr>
          <w:sz w:val="28"/>
          <w:szCs w:val="28"/>
        </w:rPr>
        <w:t>п</w:t>
      </w:r>
      <w:r w:rsidR="00365CF0">
        <w:rPr>
          <w:sz w:val="28"/>
          <w:szCs w:val="28"/>
        </w:rPr>
        <w:t>оселения  от 05.12.2019 № 128  « О земельном  налоге» следующие изменения;</w:t>
      </w:r>
    </w:p>
    <w:p w:rsidR="004554D3" w:rsidRDefault="004554D3" w:rsidP="000E7D24">
      <w:pPr>
        <w:ind w:left="1770" w:hanging="1062"/>
        <w:rPr>
          <w:sz w:val="28"/>
          <w:szCs w:val="28"/>
        </w:rPr>
      </w:pPr>
      <w:r>
        <w:rPr>
          <w:sz w:val="28"/>
          <w:szCs w:val="28"/>
        </w:rPr>
        <w:t>пункты 5 и 5.1 изложить в следующей редакции:</w:t>
      </w:r>
    </w:p>
    <w:p w:rsidR="004554D3" w:rsidRDefault="00234E09" w:rsidP="00234E09">
      <w:pPr>
        <w:ind w:left="153" w:hanging="1344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554D3">
        <w:rPr>
          <w:sz w:val="28"/>
          <w:szCs w:val="28"/>
        </w:rPr>
        <w:t xml:space="preserve">« 5. Установить, что в течение налогового </w:t>
      </w:r>
      <w:r>
        <w:rPr>
          <w:sz w:val="28"/>
          <w:szCs w:val="28"/>
        </w:rPr>
        <w:t>периода налогоплательщики- организации уплачивают авансовые платежи по налогу за первый, второй, третий квартал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лендарного года.</w:t>
      </w:r>
    </w:p>
    <w:p w:rsidR="00234E09" w:rsidRDefault="00234E09" w:rsidP="00234E09">
      <w:pPr>
        <w:ind w:left="153" w:hanging="1344"/>
        <w:rPr>
          <w:sz w:val="28"/>
          <w:szCs w:val="28"/>
        </w:rPr>
      </w:pPr>
      <w:r>
        <w:rPr>
          <w:sz w:val="28"/>
          <w:szCs w:val="28"/>
        </w:rPr>
        <w:tab/>
        <w:t xml:space="preserve">       По истечении налогового периода налогоплательщики- организации уплачивают сумму налога, исчисленную в порядке, предусмотренном пунктом 5 статьи 396 Налогово</w:t>
      </w:r>
      <w:r w:rsidR="000E7D24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 Кодекса Российской Федерации</w:t>
      </w:r>
      <w:r w:rsidR="000E7D24">
        <w:rPr>
          <w:sz w:val="28"/>
          <w:szCs w:val="28"/>
        </w:rPr>
        <w:t>.</w:t>
      </w:r>
    </w:p>
    <w:p w:rsidR="000E7D24" w:rsidRDefault="000E7D24" w:rsidP="00234E09">
      <w:pPr>
        <w:ind w:left="153" w:hanging="1344"/>
        <w:rPr>
          <w:sz w:val="28"/>
          <w:szCs w:val="28"/>
        </w:rPr>
      </w:pPr>
      <w:r>
        <w:rPr>
          <w:sz w:val="28"/>
          <w:szCs w:val="28"/>
        </w:rPr>
        <w:tab/>
        <w:t>5.1.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Федерации»;</w:t>
      </w:r>
    </w:p>
    <w:p w:rsidR="000E7D24" w:rsidRDefault="000E7D24" w:rsidP="00234E09">
      <w:pPr>
        <w:ind w:left="153" w:hanging="134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Подпункт 5.2. признать утратившим силу.</w:t>
      </w:r>
    </w:p>
    <w:p w:rsidR="000E7D24" w:rsidRPr="00365CF0" w:rsidRDefault="000E7D24" w:rsidP="000E7D2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Настоящее решение вступает в силу с 1 января 2021 года, но не ранее чем по истечении одного месяца со дня его официального опубликования.</w:t>
      </w:r>
    </w:p>
    <w:p w:rsidR="00FA24CF" w:rsidRDefault="00FA24CF" w:rsidP="00E425C7">
      <w:pPr>
        <w:ind w:firstLine="0"/>
        <w:jc w:val="both"/>
        <w:rPr>
          <w:b/>
          <w:sz w:val="28"/>
          <w:szCs w:val="28"/>
        </w:rPr>
      </w:pPr>
    </w:p>
    <w:p w:rsidR="00171367" w:rsidRDefault="00171367" w:rsidP="00171367">
      <w:pPr>
        <w:pStyle w:val="ConsNormal"/>
        <w:widowControl/>
        <w:ind w:right="-1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Собрания депутатов – глава</w:t>
      </w:r>
    </w:p>
    <w:p w:rsidR="005F49F2" w:rsidRDefault="00171367" w:rsidP="00837E4A">
      <w:pPr>
        <w:ind w:firstLine="0"/>
        <w:jc w:val="both"/>
        <w:rPr>
          <w:sz w:val="28"/>
          <w:szCs w:val="28"/>
        </w:rPr>
      </w:pPr>
      <w:r>
        <w:rPr>
          <w:sz w:val="28"/>
        </w:rPr>
        <w:t>Каменно-Балковского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37E4A">
        <w:rPr>
          <w:sz w:val="28"/>
          <w:szCs w:val="28"/>
        </w:rPr>
        <w:t>Л.В.Бабкина</w:t>
      </w:r>
    </w:p>
    <w:p w:rsidR="005F49F2" w:rsidRDefault="005F49F2" w:rsidP="00FE6600">
      <w:pPr>
        <w:tabs>
          <w:tab w:val="left" w:pos="3960"/>
        </w:tabs>
        <w:ind w:firstLine="0"/>
        <w:jc w:val="both"/>
        <w:rPr>
          <w:sz w:val="28"/>
          <w:szCs w:val="28"/>
        </w:rPr>
      </w:pPr>
    </w:p>
    <w:p w:rsidR="00711298" w:rsidRDefault="00711298" w:rsidP="00B263B9">
      <w:pPr>
        <w:tabs>
          <w:tab w:val="left" w:pos="396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х. Каменная - Балка</w:t>
      </w:r>
    </w:p>
    <w:p w:rsidR="00711298" w:rsidRDefault="00C00498" w:rsidP="00B263B9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«07</w:t>
      </w:r>
      <w:r w:rsidR="000E7D24">
        <w:rPr>
          <w:sz w:val="28"/>
          <w:szCs w:val="28"/>
        </w:rPr>
        <w:t>»</w:t>
      </w:r>
      <w:r>
        <w:rPr>
          <w:sz w:val="28"/>
          <w:szCs w:val="28"/>
        </w:rPr>
        <w:t xml:space="preserve">  июля </w:t>
      </w:r>
      <w:r w:rsidR="00837E4A">
        <w:rPr>
          <w:sz w:val="28"/>
          <w:szCs w:val="28"/>
        </w:rPr>
        <w:t xml:space="preserve"> </w:t>
      </w:r>
      <w:r w:rsidR="006B0FB1">
        <w:rPr>
          <w:sz w:val="28"/>
          <w:szCs w:val="28"/>
        </w:rPr>
        <w:t xml:space="preserve"> </w:t>
      </w:r>
      <w:r w:rsidR="00DD50D8">
        <w:rPr>
          <w:sz w:val="28"/>
          <w:szCs w:val="28"/>
        </w:rPr>
        <w:t xml:space="preserve"> </w:t>
      </w:r>
      <w:r w:rsidR="00ED39A4">
        <w:rPr>
          <w:sz w:val="28"/>
          <w:szCs w:val="28"/>
        </w:rPr>
        <w:t>2020</w:t>
      </w:r>
      <w:r w:rsidR="00711298">
        <w:rPr>
          <w:sz w:val="28"/>
          <w:szCs w:val="28"/>
        </w:rPr>
        <w:t xml:space="preserve"> года</w:t>
      </w:r>
    </w:p>
    <w:p w:rsidR="00711298" w:rsidRDefault="00711298" w:rsidP="00B263B9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37E4A">
        <w:rPr>
          <w:sz w:val="28"/>
          <w:szCs w:val="28"/>
        </w:rPr>
        <w:t xml:space="preserve"> </w:t>
      </w:r>
      <w:r w:rsidR="00C00498">
        <w:rPr>
          <w:sz w:val="28"/>
          <w:szCs w:val="28"/>
        </w:rPr>
        <w:t>152</w:t>
      </w:r>
    </w:p>
    <w:sectPr w:rsidR="00711298" w:rsidSect="000E7D24">
      <w:pgSz w:w="11906" w:h="16838"/>
      <w:pgMar w:top="1021" w:right="737" w:bottom="51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312" w:rsidRDefault="000D7312" w:rsidP="00436F2B">
      <w:r>
        <w:separator/>
      </w:r>
    </w:p>
  </w:endnote>
  <w:endnote w:type="continuationSeparator" w:id="1">
    <w:p w:rsidR="000D7312" w:rsidRDefault="000D7312" w:rsidP="00436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312" w:rsidRDefault="000D7312" w:rsidP="00436F2B">
      <w:r>
        <w:separator/>
      </w:r>
    </w:p>
  </w:footnote>
  <w:footnote w:type="continuationSeparator" w:id="1">
    <w:p w:rsidR="000D7312" w:rsidRDefault="000D7312" w:rsidP="00436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C5F"/>
    <w:multiLevelType w:val="hybridMultilevel"/>
    <w:tmpl w:val="1E9A44FA"/>
    <w:lvl w:ilvl="0" w:tplc="A454D15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EA1"/>
    <w:rsid w:val="000050D4"/>
    <w:rsid w:val="00010A84"/>
    <w:rsid w:val="00010F25"/>
    <w:rsid w:val="00022F8C"/>
    <w:rsid w:val="00032415"/>
    <w:rsid w:val="00032955"/>
    <w:rsid w:val="00044ABE"/>
    <w:rsid w:val="0004564B"/>
    <w:rsid w:val="00051309"/>
    <w:rsid w:val="00056833"/>
    <w:rsid w:val="00072EEF"/>
    <w:rsid w:val="00073A0D"/>
    <w:rsid w:val="00076726"/>
    <w:rsid w:val="00083402"/>
    <w:rsid w:val="000865F7"/>
    <w:rsid w:val="00086B6D"/>
    <w:rsid w:val="00086CE9"/>
    <w:rsid w:val="00087D4D"/>
    <w:rsid w:val="00092335"/>
    <w:rsid w:val="00094CC7"/>
    <w:rsid w:val="000A36B0"/>
    <w:rsid w:val="000A4BE3"/>
    <w:rsid w:val="000C1390"/>
    <w:rsid w:val="000C565D"/>
    <w:rsid w:val="000D2069"/>
    <w:rsid w:val="000D7312"/>
    <w:rsid w:val="000D793D"/>
    <w:rsid w:val="000E5012"/>
    <w:rsid w:val="000E62C8"/>
    <w:rsid w:val="000E7D24"/>
    <w:rsid w:val="000F1B0D"/>
    <w:rsid w:val="0010612F"/>
    <w:rsid w:val="00114312"/>
    <w:rsid w:val="00117DAE"/>
    <w:rsid w:val="0012615F"/>
    <w:rsid w:val="00130C62"/>
    <w:rsid w:val="00132E4E"/>
    <w:rsid w:val="00134BBA"/>
    <w:rsid w:val="00144CC9"/>
    <w:rsid w:val="00154F5D"/>
    <w:rsid w:val="00161D52"/>
    <w:rsid w:val="00167507"/>
    <w:rsid w:val="00171367"/>
    <w:rsid w:val="00172BFB"/>
    <w:rsid w:val="00181E03"/>
    <w:rsid w:val="00187EE7"/>
    <w:rsid w:val="00190BBC"/>
    <w:rsid w:val="001975A9"/>
    <w:rsid w:val="001A52EE"/>
    <w:rsid w:val="001A617C"/>
    <w:rsid w:val="001A7446"/>
    <w:rsid w:val="001B30D2"/>
    <w:rsid w:val="001C3EA2"/>
    <w:rsid w:val="001D350A"/>
    <w:rsid w:val="001E55AA"/>
    <w:rsid w:val="001E718F"/>
    <w:rsid w:val="001E7BB7"/>
    <w:rsid w:val="001F2F1A"/>
    <w:rsid w:val="001F37E7"/>
    <w:rsid w:val="001F7C27"/>
    <w:rsid w:val="00206043"/>
    <w:rsid w:val="002170A5"/>
    <w:rsid w:val="00221B75"/>
    <w:rsid w:val="00224356"/>
    <w:rsid w:val="00225203"/>
    <w:rsid w:val="0023441B"/>
    <w:rsid w:val="00234E09"/>
    <w:rsid w:val="00242B9E"/>
    <w:rsid w:val="002448AD"/>
    <w:rsid w:val="002650AC"/>
    <w:rsid w:val="00280BC8"/>
    <w:rsid w:val="0028313F"/>
    <w:rsid w:val="0029094D"/>
    <w:rsid w:val="00296305"/>
    <w:rsid w:val="002B4105"/>
    <w:rsid w:val="002B41AC"/>
    <w:rsid w:val="002C2FC5"/>
    <w:rsid w:val="002C5DE4"/>
    <w:rsid w:val="002D71AC"/>
    <w:rsid w:val="00302D40"/>
    <w:rsid w:val="00306D43"/>
    <w:rsid w:val="0030722A"/>
    <w:rsid w:val="003146D3"/>
    <w:rsid w:val="0031584B"/>
    <w:rsid w:val="00323826"/>
    <w:rsid w:val="00324BF1"/>
    <w:rsid w:val="003423B7"/>
    <w:rsid w:val="00347799"/>
    <w:rsid w:val="00355722"/>
    <w:rsid w:val="003634F8"/>
    <w:rsid w:val="00365CF0"/>
    <w:rsid w:val="0038259A"/>
    <w:rsid w:val="0038315F"/>
    <w:rsid w:val="00396BD5"/>
    <w:rsid w:val="003A35E4"/>
    <w:rsid w:val="003C2C6C"/>
    <w:rsid w:val="003C50FC"/>
    <w:rsid w:val="003E32FF"/>
    <w:rsid w:val="003F1DA2"/>
    <w:rsid w:val="003F2B34"/>
    <w:rsid w:val="003F3F37"/>
    <w:rsid w:val="003F61E7"/>
    <w:rsid w:val="004021DA"/>
    <w:rsid w:val="004032F8"/>
    <w:rsid w:val="0040369B"/>
    <w:rsid w:val="00410285"/>
    <w:rsid w:val="004117D1"/>
    <w:rsid w:val="00423DA0"/>
    <w:rsid w:val="004266CE"/>
    <w:rsid w:val="00427D84"/>
    <w:rsid w:val="00431530"/>
    <w:rsid w:val="00431DAD"/>
    <w:rsid w:val="00431EBE"/>
    <w:rsid w:val="00436F2B"/>
    <w:rsid w:val="004379FF"/>
    <w:rsid w:val="00450610"/>
    <w:rsid w:val="00454075"/>
    <w:rsid w:val="004554D3"/>
    <w:rsid w:val="00474229"/>
    <w:rsid w:val="00474882"/>
    <w:rsid w:val="00487820"/>
    <w:rsid w:val="004A0DC4"/>
    <w:rsid w:val="004A3D2A"/>
    <w:rsid w:val="004B33A9"/>
    <w:rsid w:val="004B4260"/>
    <w:rsid w:val="004C2A69"/>
    <w:rsid w:val="004C68B4"/>
    <w:rsid w:val="004D765E"/>
    <w:rsid w:val="004D7730"/>
    <w:rsid w:val="004E53BE"/>
    <w:rsid w:val="004F438B"/>
    <w:rsid w:val="004F7311"/>
    <w:rsid w:val="00505718"/>
    <w:rsid w:val="00514376"/>
    <w:rsid w:val="00530B13"/>
    <w:rsid w:val="00533830"/>
    <w:rsid w:val="00536057"/>
    <w:rsid w:val="0053616B"/>
    <w:rsid w:val="00540EF6"/>
    <w:rsid w:val="00541F57"/>
    <w:rsid w:val="00543F82"/>
    <w:rsid w:val="00547502"/>
    <w:rsid w:val="00551B18"/>
    <w:rsid w:val="005523B1"/>
    <w:rsid w:val="00554989"/>
    <w:rsid w:val="00556BC8"/>
    <w:rsid w:val="005578F8"/>
    <w:rsid w:val="00565A46"/>
    <w:rsid w:val="005813A0"/>
    <w:rsid w:val="00593AE8"/>
    <w:rsid w:val="00594E09"/>
    <w:rsid w:val="00597DD1"/>
    <w:rsid w:val="005B2475"/>
    <w:rsid w:val="005B2D53"/>
    <w:rsid w:val="005C1E47"/>
    <w:rsid w:val="005D75E3"/>
    <w:rsid w:val="005E1367"/>
    <w:rsid w:val="005F0252"/>
    <w:rsid w:val="005F3757"/>
    <w:rsid w:val="005F49F2"/>
    <w:rsid w:val="00600702"/>
    <w:rsid w:val="006040C3"/>
    <w:rsid w:val="0060596E"/>
    <w:rsid w:val="00610383"/>
    <w:rsid w:val="006138A3"/>
    <w:rsid w:val="0062409E"/>
    <w:rsid w:val="00632947"/>
    <w:rsid w:val="006400B7"/>
    <w:rsid w:val="0064262A"/>
    <w:rsid w:val="00643051"/>
    <w:rsid w:val="00652672"/>
    <w:rsid w:val="006559CA"/>
    <w:rsid w:val="00662EA5"/>
    <w:rsid w:val="006666B6"/>
    <w:rsid w:val="00670136"/>
    <w:rsid w:val="00681910"/>
    <w:rsid w:val="00690846"/>
    <w:rsid w:val="00691630"/>
    <w:rsid w:val="00691956"/>
    <w:rsid w:val="006A29C6"/>
    <w:rsid w:val="006B0FB1"/>
    <w:rsid w:val="006B44C1"/>
    <w:rsid w:val="006C4667"/>
    <w:rsid w:val="006C4D01"/>
    <w:rsid w:val="006D0421"/>
    <w:rsid w:val="006D2785"/>
    <w:rsid w:val="006D5C79"/>
    <w:rsid w:val="006D66A4"/>
    <w:rsid w:val="006E06E6"/>
    <w:rsid w:val="006E6B91"/>
    <w:rsid w:val="006F31BC"/>
    <w:rsid w:val="006F630A"/>
    <w:rsid w:val="00700494"/>
    <w:rsid w:val="007025CB"/>
    <w:rsid w:val="00711298"/>
    <w:rsid w:val="007157E3"/>
    <w:rsid w:val="0072488F"/>
    <w:rsid w:val="00732587"/>
    <w:rsid w:val="007365E3"/>
    <w:rsid w:val="007532E1"/>
    <w:rsid w:val="00755391"/>
    <w:rsid w:val="00770AC3"/>
    <w:rsid w:val="00774E2D"/>
    <w:rsid w:val="00787E16"/>
    <w:rsid w:val="00791CE6"/>
    <w:rsid w:val="00797A0A"/>
    <w:rsid w:val="007A211E"/>
    <w:rsid w:val="007A3589"/>
    <w:rsid w:val="007A70D3"/>
    <w:rsid w:val="007A774B"/>
    <w:rsid w:val="007B4767"/>
    <w:rsid w:val="007C3421"/>
    <w:rsid w:val="007D0245"/>
    <w:rsid w:val="007D2E7A"/>
    <w:rsid w:val="007E08C6"/>
    <w:rsid w:val="007E4AC9"/>
    <w:rsid w:val="007E4B2C"/>
    <w:rsid w:val="007E6483"/>
    <w:rsid w:val="007F0636"/>
    <w:rsid w:val="007F21B8"/>
    <w:rsid w:val="00802190"/>
    <w:rsid w:val="00811BCB"/>
    <w:rsid w:val="0082050E"/>
    <w:rsid w:val="00820F1A"/>
    <w:rsid w:val="008265CD"/>
    <w:rsid w:val="00826A60"/>
    <w:rsid w:val="00827BCC"/>
    <w:rsid w:val="00830BCD"/>
    <w:rsid w:val="00836DA0"/>
    <w:rsid w:val="00837E4A"/>
    <w:rsid w:val="008457F7"/>
    <w:rsid w:val="00852B0A"/>
    <w:rsid w:val="00857FC3"/>
    <w:rsid w:val="00862533"/>
    <w:rsid w:val="008633F2"/>
    <w:rsid w:val="00864EC5"/>
    <w:rsid w:val="008677B7"/>
    <w:rsid w:val="00875539"/>
    <w:rsid w:val="00882871"/>
    <w:rsid w:val="00886161"/>
    <w:rsid w:val="00886410"/>
    <w:rsid w:val="00887CFB"/>
    <w:rsid w:val="008A0ECF"/>
    <w:rsid w:val="008A651C"/>
    <w:rsid w:val="008A7BAA"/>
    <w:rsid w:val="008B0ED2"/>
    <w:rsid w:val="008B6D43"/>
    <w:rsid w:val="008B71D9"/>
    <w:rsid w:val="008C2937"/>
    <w:rsid w:val="008C5857"/>
    <w:rsid w:val="008D001A"/>
    <w:rsid w:val="008D0476"/>
    <w:rsid w:val="008D503B"/>
    <w:rsid w:val="008D7A70"/>
    <w:rsid w:val="008E3B7E"/>
    <w:rsid w:val="008E5F63"/>
    <w:rsid w:val="008E6E53"/>
    <w:rsid w:val="008F39E1"/>
    <w:rsid w:val="00901A45"/>
    <w:rsid w:val="00913EEC"/>
    <w:rsid w:val="00923B01"/>
    <w:rsid w:val="00931FE4"/>
    <w:rsid w:val="009331FD"/>
    <w:rsid w:val="00940DD2"/>
    <w:rsid w:val="00944A04"/>
    <w:rsid w:val="009454C4"/>
    <w:rsid w:val="0094686A"/>
    <w:rsid w:val="00952D84"/>
    <w:rsid w:val="00952E93"/>
    <w:rsid w:val="00953DCF"/>
    <w:rsid w:val="00955461"/>
    <w:rsid w:val="00957D73"/>
    <w:rsid w:val="00963DDD"/>
    <w:rsid w:val="00963FFC"/>
    <w:rsid w:val="00966766"/>
    <w:rsid w:val="0097385E"/>
    <w:rsid w:val="00973F1D"/>
    <w:rsid w:val="00977C13"/>
    <w:rsid w:val="00977EF8"/>
    <w:rsid w:val="009857CD"/>
    <w:rsid w:val="0099286C"/>
    <w:rsid w:val="00997F72"/>
    <w:rsid w:val="009A009D"/>
    <w:rsid w:val="009A0A5E"/>
    <w:rsid w:val="009A12F8"/>
    <w:rsid w:val="009B5483"/>
    <w:rsid w:val="009B6C3F"/>
    <w:rsid w:val="009C4C3C"/>
    <w:rsid w:val="009D0FD5"/>
    <w:rsid w:val="009D13B2"/>
    <w:rsid w:val="009E0B82"/>
    <w:rsid w:val="009E4071"/>
    <w:rsid w:val="00A022A0"/>
    <w:rsid w:val="00A03CF7"/>
    <w:rsid w:val="00A05372"/>
    <w:rsid w:val="00A14111"/>
    <w:rsid w:val="00A16C1B"/>
    <w:rsid w:val="00A16DB1"/>
    <w:rsid w:val="00A3193C"/>
    <w:rsid w:val="00A433F6"/>
    <w:rsid w:val="00A437D1"/>
    <w:rsid w:val="00A4783E"/>
    <w:rsid w:val="00A5076E"/>
    <w:rsid w:val="00A55E9D"/>
    <w:rsid w:val="00A620A2"/>
    <w:rsid w:val="00A644A8"/>
    <w:rsid w:val="00A71B62"/>
    <w:rsid w:val="00A72E61"/>
    <w:rsid w:val="00A76B4F"/>
    <w:rsid w:val="00A81AFF"/>
    <w:rsid w:val="00A849DE"/>
    <w:rsid w:val="00A85764"/>
    <w:rsid w:val="00A85954"/>
    <w:rsid w:val="00A93CFE"/>
    <w:rsid w:val="00AA11B0"/>
    <w:rsid w:val="00AA588C"/>
    <w:rsid w:val="00AB183B"/>
    <w:rsid w:val="00AB3E6D"/>
    <w:rsid w:val="00AB4316"/>
    <w:rsid w:val="00AB463E"/>
    <w:rsid w:val="00AD2119"/>
    <w:rsid w:val="00AD6883"/>
    <w:rsid w:val="00AE30E1"/>
    <w:rsid w:val="00AE79CD"/>
    <w:rsid w:val="00B13EE5"/>
    <w:rsid w:val="00B22F73"/>
    <w:rsid w:val="00B2316F"/>
    <w:rsid w:val="00B2346D"/>
    <w:rsid w:val="00B263B9"/>
    <w:rsid w:val="00B343E6"/>
    <w:rsid w:val="00B37FDD"/>
    <w:rsid w:val="00B46B1F"/>
    <w:rsid w:val="00B60808"/>
    <w:rsid w:val="00B66F52"/>
    <w:rsid w:val="00B71B80"/>
    <w:rsid w:val="00BB0EB0"/>
    <w:rsid w:val="00BC0696"/>
    <w:rsid w:val="00BC0E28"/>
    <w:rsid w:val="00BC14EB"/>
    <w:rsid w:val="00BC49BA"/>
    <w:rsid w:val="00BD56E4"/>
    <w:rsid w:val="00BE0E70"/>
    <w:rsid w:val="00BF6A30"/>
    <w:rsid w:val="00C00498"/>
    <w:rsid w:val="00C06530"/>
    <w:rsid w:val="00C1099C"/>
    <w:rsid w:val="00C21D3E"/>
    <w:rsid w:val="00C33488"/>
    <w:rsid w:val="00C44E40"/>
    <w:rsid w:val="00C457D8"/>
    <w:rsid w:val="00C45C84"/>
    <w:rsid w:val="00C6019A"/>
    <w:rsid w:val="00C74B28"/>
    <w:rsid w:val="00C77372"/>
    <w:rsid w:val="00C91B11"/>
    <w:rsid w:val="00CA2660"/>
    <w:rsid w:val="00CA6E7B"/>
    <w:rsid w:val="00CA758E"/>
    <w:rsid w:val="00CB1987"/>
    <w:rsid w:val="00CB29A2"/>
    <w:rsid w:val="00CB33F3"/>
    <w:rsid w:val="00CB4C36"/>
    <w:rsid w:val="00CB556C"/>
    <w:rsid w:val="00CB5EA1"/>
    <w:rsid w:val="00CB676A"/>
    <w:rsid w:val="00CC339E"/>
    <w:rsid w:val="00CC5BE4"/>
    <w:rsid w:val="00CC6C32"/>
    <w:rsid w:val="00CC6FF0"/>
    <w:rsid w:val="00CC717D"/>
    <w:rsid w:val="00CD2F61"/>
    <w:rsid w:val="00CD4578"/>
    <w:rsid w:val="00CE150B"/>
    <w:rsid w:val="00CE2DBC"/>
    <w:rsid w:val="00CF1E22"/>
    <w:rsid w:val="00CF6CA1"/>
    <w:rsid w:val="00D01991"/>
    <w:rsid w:val="00D025BC"/>
    <w:rsid w:val="00D228F2"/>
    <w:rsid w:val="00D229DE"/>
    <w:rsid w:val="00D34CF6"/>
    <w:rsid w:val="00D35F0C"/>
    <w:rsid w:val="00D4084F"/>
    <w:rsid w:val="00D4362C"/>
    <w:rsid w:val="00D522B7"/>
    <w:rsid w:val="00D54B38"/>
    <w:rsid w:val="00D57729"/>
    <w:rsid w:val="00D62199"/>
    <w:rsid w:val="00D629FA"/>
    <w:rsid w:val="00D649FB"/>
    <w:rsid w:val="00D77377"/>
    <w:rsid w:val="00D859AD"/>
    <w:rsid w:val="00D86396"/>
    <w:rsid w:val="00D93C3C"/>
    <w:rsid w:val="00DA19CE"/>
    <w:rsid w:val="00DA759B"/>
    <w:rsid w:val="00DB76DA"/>
    <w:rsid w:val="00DB79FA"/>
    <w:rsid w:val="00DC3114"/>
    <w:rsid w:val="00DD1944"/>
    <w:rsid w:val="00DD308E"/>
    <w:rsid w:val="00DD50D8"/>
    <w:rsid w:val="00DD7499"/>
    <w:rsid w:val="00E01302"/>
    <w:rsid w:val="00E10E05"/>
    <w:rsid w:val="00E11C6E"/>
    <w:rsid w:val="00E12A7C"/>
    <w:rsid w:val="00E172BC"/>
    <w:rsid w:val="00E20F8B"/>
    <w:rsid w:val="00E360FA"/>
    <w:rsid w:val="00E425C7"/>
    <w:rsid w:val="00E43129"/>
    <w:rsid w:val="00E45783"/>
    <w:rsid w:val="00E56AC0"/>
    <w:rsid w:val="00E57330"/>
    <w:rsid w:val="00E60E04"/>
    <w:rsid w:val="00E636BC"/>
    <w:rsid w:val="00E636F9"/>
    <w:rsid w:val="00E646BC"/>
    <w:rsid w:val="00E7039E"/>
    <w:rsid w:val="00E70CF7"/>
    <w:rsid w:val="00E72446"/>
    <w:rsid w:val="00E7506E"/>
    <w:rsid w:val="00E77E31"/>
    <w:rsid w:val="00E802B1"/>
    <w:rsid w:val="00E8484F"/>
    <w:rsid w:val="00E901A7"/>
    <w:rsid w:val="00E907AA"/>
    <w:rsid w:val="00E916DE"/>
    <w:rsid w:val="00E920CD"/>
    <w:rsid w:val="00EA1892"/>
    <w:rsid w:val="00EA3675"/>
    <w:rsid w:val="00EB188E"/>
    <w:rsid w:val="00EB2E57"/>
    <w:rsid w:val="00EB6008"/>
    <w:rsid w:val="00EC3018"/>
    <w:rsid w:val="00EC4B39"/>
    <w:rsid w:val="00EC5160"/>
    <w:rsid w:val="00ED39A4"/>
    <w:rsid w:val="00ED40B1"/>
    <w:rsid w:val="00ED7DD0"/>
    <w:rsid w:val="00EE11E2"/>
    <w:rsid w:val="00EF1626"/>
    <w:rsid w:val="00EF6B58"/>
    <w:rsid w:val="00F04634"/>
    <w:rsid w:val="00F136F4"/>
    <w:rsid w:val="00F157A0"/>
    <w:rsid w:val="00F22888"/>
    <w:rsid w:val="00F444F1"/>
    <w:rsid w:val="00F468B5"/>
    <w:rsid w:val="00F6026B"/>
    <w:rsid w:val="00F6366A"/>
    <w:rsid w:val="00F637F8"/>
    <w:rsid w:val="00F652C5"/>
    <w:rsid w:val="00F75807"/>
    <w:rsid w:val="00F8078C"/>
    <w:rsid w:val="00F90054"/>
    <w:rsid w:val="00F97CD1"/>
    <w:rsid w:val="00FA0ED3"/>
    <w:rsid w:val="00FA24CF"/>
    <w:rsid w:val="00FA2A74"/>
    <w:rsid w:val="00FC6B7B"/>
    <w:rsid w:val="00FD1DAA"/>
    <w:rsid w:val="00FD734C"/>
    <w:rsid w:val="00FE6600"/>
    <w:rsid w:val="00FF17C4"/>
    <w:rsid w:val="00FF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9C6"/>
    <w:pPr>
      <w:ind w:firstLine="720"/>
    </w:pPr>
    <w:rPr>
      <w:sz w:val="24"/>
    </w:rPr>
  </w:style>
  <w:style w:type="paragraph" w:styleId="1">
    <w:name w:val="heading 1"/>
    <w:basedOn w:val="a"/>
    <w:next w:val="a"/>
    <w:qFormat/>
    <w:rsid w:val="006A29C6"/>
    <w:pPr>
      <w:keepNext/>
      <w:ind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A29C6"/>
    <w:pPr>
      <w:keepNext/>
      <w:ind w:firstLine="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4376"/>
    <w:pPr>
      <w:keepNext/>
      <w:spacing w:before="240" w:after="6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03C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977C13"/>
    <w:pPr>
      <w:spacing w:before="240" w:after="60"/>
      <w:ind w:firstLine="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36057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овый"/>
    <w:basedOn w:val="a"/>
    <w:autoRedefine/>
    <w:rsid w:val="006A29C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a4">
    <w:name w:val="Body Text"/>
    <w:basedOn w:val="a"/>
    <w:rsid w:val="006A29C6"/>
    <w:pPr>
      <w:ind w:firstLine="0"/>
      <w:jc w:val="both"/>
    </w:pPr>
  </w:style>
  <w:style w:type="paragraph" w:styleId="20">
    <w:name w:val="Body Text 2"/>
    <w:basedOn w:val="a"/>
    <w:rsid w:val="006A29C6"/>
    <w:pPr>
      <w:ind w:firstLine="0"/>
      <w:jc w:val="both"/>
    </w:pPr>
    <w:rPr>
      <w:sz w:val="28"/>
    </w:rPr>
  </w:style>
  <w:style w:type="paragraph" w:customStyle="1" w:styleId="10">
    <w:name w:val="Обычный1"/>
    <w:rsid w:val="00536057"/>
    <w:rPr>
      <w:sz w:val="28"/>
    </w:rPr>
  </w:style>
  <w:style w:type="table" w:styleId="a5">
    <w:name w:val="Table Grid"/>
    <w:basedOn w:val="a1"/>
    <w:rsid w:val="008A0ECF"/>
    <w:pPr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13EE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577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577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1">
    <w:name w:val="Знак Знак Знак1 Знак"/>
    <w:basedOn w:val="a"/>
    <w:rsid w:val="00D57729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  <w:style w:type="paragraph" w:styleId="a7">
    <w:name w:val="header"/>
    <w:basedOn w:val="a"/>
    <w:link w:val="a8"/>
    <w:rsid w:val="00436F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436F2B"/>
    <w:rPr>
      <w:sz w:val="24"/>
    </w:rPr>
  </w:style>
  <w:style w:type="paragraph" w:styleId="a9">
    <w:name w:val="footer"/>
    <w:basedOn w:val="a"/>
    <w:link w:val="aa"/>
    <w:rsid w:val="00436F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36F2B"/>
    <w:rPr>
      <w:sz w:val="24"/>
    </w:rPr>
  </w:style>
  <w:style w:type="paragraph" w:styleId="ab">
    <w:name w:val="Normal (Web)"/>
    <w:basedOn w:val="a"/>
    <w:rsid w:val="008B6D43"/>
    <w:pPr>
      <w:spacing w:before="100" w:beforeAutospacing="1" w:after="100" w:afterAutospacing="1"/>
      <w:ind w:firstLine="0"/>
    </w:pPr>
    <w:rPr>
      <w:szCs w:val="24"/>
    </w:rPr>
  </w:style>
  <w:style w:type="paragraph" w:customStyle="1" w:styleId="ac">
    <w:basedOn w:val="a"/>
    <w:rsid w:val="00977C13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  <w:style w:type="paragraph" w:styleId="ad">
    <w:name w:val="Body Text Indent"/>
    <w:basedOn w:val="a"/>
    <w:rsid w:val="00977C13"/>
    <w:pPr>
      <w:spacing w:after="120"/>
      <w:ind w:left="283"/>
    </w:pPr>
  </w:style>
  <w:style w:type="paragraph" w:customStyle="1" w:styleId="ConsNormal">
    <w:name w:val="ConsNormal"/>
    <w:rsid w:val="001713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334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1 Знак"/>
    <w:basedOn w:val="a"/>
    <w:rsid w:val="0023441B"/>
    <w:pPr>
      <w:spacing w:before="100" w:beforeAutospacing="1" w:after="100" w:afterAutospacing="1"/>
      <w:ind w:firstLine="0"/>
      <w:jc w:val="both"/>
    </w:pPr>
    <w:rPr>
      <w:rFonts w:ascii="Tahoma" w:hAnsi="Tahoma"/>
      <w:sz w:val="20"/>
      <w:lang w:val="en-US" w:eastAsia="en-US"/>
    </w:rPr>
  </w:style>
  <w:style w:type="paragraph" w:styleId="ae">
    <w:name w:val="List Paragraph"/>
    <w:basedOn w:val="a"/>
    <w:uiPriority w:val="34"/>
    <w:qFormat/>
    <w:rsid w:val="00887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1834</CharactersWithSpaces>
  <SharedDoc>false</SharedDoc>
  <HLinks>
    <vt:vector size="6" baseType="variant">
      <vt:variant>
        <vt:i4>1507415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consultantplus://offline/ref=1AE236B3AC1C228669A35FF29CA5F1AE649CDF40F2E2318F6C2051B444D4B940055BBF7FB2D2D0759B8235c4m2L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Пользователь</cp:lastModifiedBy>
  <cp:revision>7</cp:revision>
  <cp:lastPrinted>2020-07-08T12:49:00Z</cp:lastPrinted>
  <dcterms:created xsi:type="dcterms:W3CDTF">2020-06-19T11:36:00Z</dcterms:created>
  <dcterms:modified xsi:type="dcterms:W3CDTF">2020-07-08T12:49:00Z</dcterms:modified>
</cp:coreProperties>
</file>